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FDD" w:rsidRPr="002E36D9" w:rsidRDefault="004D0FDD" w:rsidP="004D0FDD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2E36D9">
        <w:rPr>
          <w:rFonts w:asciiTheme="minorHAnsi" w:hAnsiTheme="minorHAnsi" w:cstheme="minorHAnsi"/>
          <w:b/>
          <w:sz w:val="18"/>
          <w:szCs w:val="18"/>
        </w:rPr>
        <w:t>Сведения о кандидатах в Совет директоров</w:t>
      </w:r>
      <w:r w:rsidR="00A065D4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2E36D9">
        <w:rPr>
          <w:rFonts w:asciiTheme="minorHAnsi" w:hAnsiTheme="minorHAnsi" w:cstheme="minorHAnsi"/>
          <w:b/>
          <w:sz w:val="18"/>
          <w:szCs w:val="18"/>
        </w:rPr>
        <w:t xml:space="preserve">ПАО «Челябинский </w:t>
      </w:r>
      <w:proofErr w:type="spellStart"/>
      <w:r w:rsidRPr="002E36D9">
        <w:rPr>
          <w:rFonts w:asciiTheme="minorHAnsi" w:hAnsiTheme="minorHAnsi" w:cstheme="minorHAnsi"/>
          <w:b/>
          <w:sz w:val="18"/>
          <w:szCs w:val="18"/>
        </w:rPr>
        <w:t>кузнечно</w:t>
      </w:r>
      <w:proofErr w:type="spellEnd"/>
      <w:r w:rsidRPr="002E36D9">
        <w:rPr>
          <w:rFonts w:asciiTheme="minorHAnsi" w:hAnsiTheme="minorHAnsi" w:cstheme="minorHAnsi"/>
          <w:b/>
          <w:sz w:val="18"/>
          <w:szCs w:val="18"/>
        </w:rPr>
        <w:t xml:space="preserve"> - прессовый завод»</w:t>
      </w:r>
      <w:r w:rsidR="000E23C9">
        <w:rPr>
          <w:rFonts w:asciiTheme="minorHAnsi" w:hAnsiTheme="minorHAnsi" w:cstheme="minorHAnsi"/>
          <w:b/>
          <w:sz w:val="18"/>
          <w:szCs w:val="18"/>
        </w:rPr>
        <w:t xml:space="preserve"> для избрания на </w:t>
      </w:r>
      <w:r w:rsidR="00891ED4">
        <w:rPr>
          <w:rFonts w:asciiTheme="minorHAnsi" w:hAnsiTheme="minorHAnsi" w:cstheme="minorHAnsi"/>
          <w:b/>
          <w:sz w:val="18"/>
          <w:szCs w:val="18"/>
        </w:rPr>
        <w:t xml:space="preserve">годовом </w:t>
      </w:r>
      <w:r w:rsidR="000E23C9">
        <w:rPr>
          <w:rFonts w:asciiTheme="minorHAnsi" w:hAnsiTheme="minorHAnsi" w:cstheme="minorHAnsi"/>
          <w:b/>
          <w:sz w:val="18"/>
          <w:szCs w:val="18"/>
        </w:rPr>
        <w:t xml:space="preserve">общем собрании акционеров </w:t>
      </w:r>
      <w:r w:rsidR="00891ED4">
        <w:rPr>
          <w:rFonts w:asciiTheme="minorHAnsi" w:hAnsiTheme="minorHAnsi" w:cstheme="minorHAnsi"/>
          <w:b/>
          <w:sz w:val="18"/>
          <w:szCs w:val="18"/>
        </w:rPr>
        <w:t>2</w:t>
      </w:r>
      <w:r w:rsidR="007C654D">
        <w:rPr>
          <w:rFonts w:asciiTheme="minorHAnsi" w:hAnsiTheme="minorHAnsi" w:cstheme="minorHAnsi"/>
          <w:b/>
          <w:sz w:val="18"/>
          <w:szCs w:val="18"/>
        </w:rPr>
        <w:t>9</w:t>
      </w:r>
      <w:bookmarkStart w:id="0" w:name="_GoBack"/>
      <w:bookmarkEnd w:id="0"/>
      <w:r w:rsidR="00891ED4">
        <w:rPr>
          <w:rFonts w:asciiTheme="minorHAnsi" w:hAnsiTheme="minorHAnsi" w:cstheme="minorHAnsi"/>
          <w:b/>
          <w:sz w:val="18"/>
          <w:szCs w:val="18"/>
        </w:rPr>
        <w:t>.06.2023 года</w:t>
      </w:r>
    </w:p>
    <w:p w:rsidR="004D0FDD" w:rsidRPr="002E36D9" w:rsidRDefault="004D0FDD" w:rsidP="004D0FDD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4D0FDD" w:rsidRPr="002E36D9" w:rsidRDefault="004D0FDD" w:rsidP="004D0FDD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4D0FDD" w:rsidRPr="002E36D9" w:rsidRDefault="004D0FDD" w:rsidP="004D0FDD">
      <w:pPr>
        <w:ind w:left="-142"/>
        <w:rPr>
          <w:rFonts w:asciiTheme="minorHAnsi" w:hAnsiTheme="minorHAnsi" w:cstheme="minorHAnsi"/>
          <w:sz w:val="18"/>
          <w:szCs w:val="18"/>
        </w:rPr>
      </w:pPr>
      <w:r w:rsidRPr="002E36D9">
        <w:rPr>
          <w:rFonts w:asciiTheme="minorHAnsi" w:hAnsiTheme="minorHAnsi" w:cstheme="minorHAnsi"/>
          <w:sz w:val="18"/>
          <w:szCs w:val="18"/>
        </w:rPr>
        <w:t>ФИО:</w:t>
      </w:r>
      <w:r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</w:t>
      </w:r>
      <w:proofErr w:type="spellStart"/>
      <w:r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>Гартунг</w:t>
      </w:r>
      <w:proofErr w:type="spellEnd"/>
      <w:r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Андрей Валерьевич</w:t>
      </w:r>
    </w:p>
    <w:p w:rsidR="004D0FDD" w:rsidRPr="002E36D9" w:rsidRDefault="004D0FDD" w:rsidP="004D0FDD">
      <w:pPr>
        <w:ind w:left="-142"/>
        <w:rPr>
          <w:rFonts w:asciiTheme="minorHAnsi" w:hAnsiTheme="minorHAnsi" w:cstheme="minorHAnsi"/>
          <w:sz w:val="18"/>
          <w:szCs w:val="18"/>
        </w:rPr>
      </w:pPr>
      <w:r w:rsidRPr="002E36D9">
        <w:rPr>
          <w:rFonts w:asciiTheme="minorHAnsi" w:hAnsiTheme="minorHAnsi" w:cstheme="minorHAnsi"/>
          <w:sz w:val="18"/>
          <w:szCs w:val="18"/>
        </w:rPr>
        <w:t>Год рождения:</w:t>
      </w:r>
      <w:r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1982</w:t>
      </w:r>
    </w:p>
    <w:p w:rsidR="004D0FDD" w:rsidRPr="002E36D9" w:rsidRDefault="004D0FDD" w:rsidP="004D0FDD">
      <w:pPr>
        <w:ind w:left="-142"/>
        <w:rPr>
          <w:rFonts w:asciiTheme="minorHAnsi" w:hAnsiTheme="minorHAnsi" w:cstheme="minorHAnsi"/>
          <w:sz w:val="18"/>
          <w:szCs w:val="18"/>
        </w:rPr>
      </w:pPr>
      <w:r w:rsidRPr="002E36D9">
        <w:rPr>
          <w:rFonts w:asciiTheme="minorHAnsi" w:hAnsiTheme="minorHAnsi" w:cstheme="minorHAnsi"/>
          <w:sz w:val="18"/>
          <w:szCs w:val="18"/>
        </w:rPr>
        <w:t xml:space="preserve">Образование: </w:t>
      </w:r>
      <w:r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>Высшее</w:t>
      </w:r>
    </w:p>
    <w:p w:rsidR="004D0FDD" w:rsidRPr="002E36D9" w:rsidRDefault="004D0FDD" w:rsidP="004D0FDD">
      <w:pPr>
        <w:ind w:left="-126"/>
        <w:rPr>
          <w:rFonts w:asciiTheme="minorHAnsi" w:hAnsiTheme="minorHAnsi" w:cstheme="minorHAnsi"/>
          <w:sz w:val="18"/>
          <w:szCs w:val="18"/>
        </w:rPr>
      </w:pPr>
      <w:r w:rsidRPr="002E36D9">
        <w:rPr>
          <w:rFonts w:asciiTheme="minorHAnsi" w:hAnsiTheme="minorHAnsi" w:cstheme="minorHAnsi"/>
          <w:sz w:val="18"/>
          <w:szCs w:val="18"/>
        </w:rPr>
        <w:t xml:space="preserve">Должности, занимаемые данным лицом за последние </w:t>
      </w:r>
      <w:r w:rsidR="00013B13">
        <w:rPr>
          <w:rFonts w:asciiTheme="minorHAnsi" w:hAnsiTheme="minorHAnsi" w:cstheme="minorHAnsi"/>
          <w:sz w:val="18"/>
          <w:szCs w:val="18"/>
        </w:rPr>
        <w:t>3 года</w:t>
      </w:r>
      <w:r w:rsidRPr="002E36D9">
        <w:rPr>
          <w:rFonts w:asciiTheme="minorHAnsi" w:hAnsiTheme="minorHAnsi" w:cstheme="minorHAnsi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332"/>
        <w:gridCol w:w="1260"/>
        <w:gridCol w:w="3980"/>
        <w:gridCol w:w="2680"/>
      </w:tblGrid>
      <w:tr w:rsidR="004D0FDD" w:rsidRPr="002E36D9" w:rsidTr="004D0FDD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2E36D9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2E36D9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4D0FDD" w:rsidRPr="002E36D9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Должность</w:t>
            </w:r>
          </w:p>
        </w:tc>
      </w:tr>
      <w:tr w:rsidR="004D0FDD" w:rsidRPr="002E36D9" w:rsidTr="004D0FDD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2E36D9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2E36D9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DD" w:rsidRPr="002E36D9" w:rsidRDefault="004D0FD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D0FDD" w:rsidRPr="002E36D9" w:rsidRDefault="004D0FD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4D0FDD" w:rsidRPr="002E36D9" w:rsidTr="004D0FDD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4D0FDD" w:rsidRPr="002E36D9" w:rsidRDefault="00776BFD" w:rsidP="00776BF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01.</w:t>
            </w:r>
            <w:r w:rsidR="004D0FDD"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2005г.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4D0FDD" w:rsidRPr="002E36D9" w:rsidRDefault="004D0FD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наст. 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4D0FDD" w:rsidRPr="002E36D9" w:rsidRDefault="0053246A" w:rsidP="0053246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ПАО «</w:t>
            </w:r>
            <w:r w:rsidR="004D0FDD"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ЧКПЗ</w:t>
            </w: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4D0FDD" w:rsidRPr="002E36D9" w:rsidRDefault="0053246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Г</w:t>
            </w:r>
            <w:r w:rsidR="004D0FDD"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енеральный директор</w:t>
            </w:r>
          </w:p>
        </w:tc>
      </w:tr>
    </w:tbl>
    <w:p w:rsidR="004D0FDD" w:rsidRPr="002E36D9" w:rsidRDefault="004D0FDD" w:rsidP="004D0FDD">
      <w:pPr>
        <w:ind w:left="200"/>
        <w:rPr>
          <w:rFonts w:asciiTheme="minorHAnsi" w:hAnsiTheme="minorHAnsi" w:cstheme="minorHAnsi"/>
          <w:sz w:val="18"/>
          <w:szCs w:val="18"/>
        </w:rPr>
      </w:pPr>
      <w:r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>Письменное согласие на избрание в члены Совета директоров ПАО «ЧКПЗ» имеется</w:t>
      </w:r>
    </w:p>
    <w:p w:rsidR="004D0FDD" w:rsidRPr="002E36D9" w:rsidRDefault="004D0FDD" w:rsidP="004D0FDD">
      <w:pPr>
        <w:ind w:left="200"/>
        <w:rPr>
          <w:rFonts w:asciiTheme="minorHAnsi" w:hAnsiTheme="minorHAnsi" w:cstheme="minorHAnsi"/>
          <w:sz w:val="18"/>
          <w:szCs w:val="18"/>
        </w:rPr>
      </w:pPr>
    </w:p>
    <w:p w:rsidR="004D0FDD" w:rsidRDefault="004D0FDD" w:rsidP="004D0FDD">
      <w:pPr>
        <w:ind w:left="-142"/>
        <w:rPr>
          <w:rStyle w:val="Subst"/>
          <w:rFonts w:asciiTheme="minorHAnsi" w:hAnsiTheme="minorHAnsi" w:cstheme="minorHAnsi"/>
          <w:b w:val="0"/>
          <w:bCs/>
          <w:i w:val="0"/>
          <w:iCs/>
        </w:rPr>
      </w:pPr>
      <w:r w:rsidRPr="002E36D9">
        <w:rPr>
          <w:rFonts w:asciiTheme="minorHAnsi" w:hAnsiTheme="minorHAnsi" w:cstheme="minorHAnsi"/>
          <w:sz w:val="18"/>
          <w:szCs w:val="18"/>
        </w:rPr>
        <w:t>ФИО:</w:t>
      </w:r>
      <w:r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</w:t>
      </w:r>
      <w:r w:rsidR="005E27BF"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>Б</w:t>
      </w:r>
      <w:r w:rsidR="008455C5">
        <w:rPr>
          <w:rStyle w:val="Subst"/>
          <w:rFonts w:asciiTheme="minorHAnsi" w:hAnsiTheme="minorHAnsi" w:cstheme="minorHAnsi"/>
          <w:b w:val="0"/>
          <w:bCs/>
          <w:i w:val="0"/>
          <w:iCs/>
        </w:rPr>
        <w:t>атраков</w:t>
      </w:r>
      <w:r w:rsidR="00934585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Александр Владимирович</w:t>
      </w:r>
      <w:r w:rsidR="008455C5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</w:t>
      </w:r>
    </w:p>
    <w:p w:rsidR="00552B01" w:rsidRPr="006566DD" w:rsidRDefault="00552B01" w:rsidP="00552B01">
      <w:pPr>
        <w:ind w:left="-126"/>
        <w:rPr>
          <w:rFonts w:asciiTheme="minorHAnsi" w:hAnsiTheme="minorHAnsi" w:cstheme="minorHAnsi"/>
          <w:sz w:val="18"/>
          <w:szCs w:val="18"/>
        </w:rPr>
      </w:pPr>
      <w:r w:rsidRPr="006566DD">
        <w:rPr>
          <w:rStyle w:val="Subst"/>
          <w:rFonts w:asciiTheme="minorHAnsi" w:hAnsiTheme="minorHAnsi" w:cstheme="minorHAnsi"/>
          <w:b w:val="0"/>
          <w:bCs/>
          <w:i w:val="0"/>
          <w:iCs/>
        </w:rPr>
        <w:t>Независимый член совета директоров</w:t>
      </w:r>
    </w:p>
    <w:p w:rsidR="004D0FDD" w:rsidRPr="006566DD" w:rsidRDefault="004D0FDD" w:rsidP="004D0FDD">
      <w:pPr>
        <w:ind w:left="-142"/>
        <w:rPr>
          <w:rFonts w:asciiTheme="minorHAnsi" w:hAnsiTheme="minorHAnsi" w:cstheme="minorHAnsi"/>
          <w:sz w:val="18"/>
          <w:szCs w:val="18"/>
        </w:rPr>
      </w:pPr>
      <w:r w:rsidRPr="006566DD">
        <w:rPr>
          <w:rFonts w:asciiTheme="minorHAnsi" w:hAnsiTheme="minorHAnsi" w:cstheme="minorHAnsi"/>
          <w:sz w:val="18"/>
          <w:szCs w:val="18"/>
        </w:rPr>
        <w:t>Год рождения:</w:t>
      </w:r>
      <w:r w:rsidRPr="006566DD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19</w:t>
      </w:r>
      <w:r w:rsidR="006566DD" w:rsidRPr="006566DD">
        <w:rPr>
          <w:rStyle w:val="Subst"/>
          <w:rFonts w:asciiTheme="minorHAnsi" w:hAnsiTheme="minorHAnsi" w:cstheme="minorHAnsi"/>
          <w:b w:val="0"/>
          <w:bCs/>
          <w:i w:val="0"/>
          <w:iCs/>
        </w:rPr>
        <w:t>83</w:t>
      </w:r>
    </w:p>
    <w:p w:rsidR="004D0FDD" w:rsidRPr="00934585" w:rsidRDefault="004D0FDD" w:rsidP="004D0FDD">
      <w:pPr>
        <w:ind w:left="-142"/>
        <w:rPr>
          <w:rFonts w:asciiTheme="minorHAnsi" w:hAnsiTheme="minorHAnsi" w:cstheme="minorHAnsi"/>
          <w:sz w:val="18"/>
          <w:szCs w:val="18"/>
        </w:rPr>
      </w:pPr>
      <w:r w:rsidRPr="00934585">
        <w:rPr>
          <w:rFonts w:asciiTheme="minorHAnsi" w:hAnsiTheme="minorHAnsi" w:cstheme="minorHAnsi"/>
          <w:sz w:val="18"/>
          <w:szCs w:val="18"/>
        </w:rPr>
        <w:t xml:space="preserve">Образование: </w:t>
      </w:r>
      <w:r w:rsidRPr="00934585">
        <w:rPr>
          <w:rStyle w:val="Subst"/>
          <w:rFonts w:asciiTheme="minorHAnsi" w:hAnsiTheme="minorHAnsi" w:cstheme="minorHAnsi"/>
          <w:b w:val="0"/>
          <w:bCs/>
          <w:i w:val="0"/>
          <w:iCs/>
        </w:rPr>
        <w:t>Высшее</w:t>
      </w:r>
    </w:p>
    <w:p w:rsidR="004D0FDD" w:rsidRPr="00934585" w:rsidRDefault="004D0FDD" w:rsidP="004D0FDD">
      <w:pPr>
        <w:ind w:left="-126"/>
        <w:rPr>
          <w:rFonts w:asciiTheme="minorHAnsi" w:hAnsiTheme="minorHAnsi" w:cstheme="minorHAnsi"/>
          <w:sz w:val="18"/>
          <w:szCs w:val="18"/>
        </w:rPr>
      </w:pPr>
      <w:r w:rsidRPr="00934585">
        <w:rPr>
          <w:rFonts w:asciiTheme="minorHAnsi" w:hAnsiTheme="minorHAnsi" w:cstheme="minorHAnsi"/>
          <w:sz w:val="18"/>
          <w:szCs w:val="18"/>
        </w:rPr>
        <w:t xml:space="preserve">Должности, занимаемые данным лицом за последние </w:t>
      </w:r>
      <w:r w:rsidR="00013B13" w:rsidRPr="00934585">
        <w:rPr>
          <w:rFonts w:asciiTheme="minorHAnsi" w:hAnsiTheme="minorHAnsi" w:cstheme="minorHAnsi"/>
          <w:sz w:val="18"/>
          <w:szCs w:val="18"/>
        </w:rPr>
        <w:t>3 года</w:t>
      </w:r>
    </w:p>
    <w:tbl>
      <w:tblPr>
        <w:tblW w:w="925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332"/>
        <w:gridCol w:w="1260"/>
        <w:gridCol w:w="3980"/>
        <w:gridCol w:w="2680"/>
      </w:tblGrid>
      <w:tr w:rsidR="00934585" w:rsidRPr="00934585" w:rsidTr="00934585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934585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93458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934585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93458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4D0FDD" w:rsidRPr="00934585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93458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Должность</w:t>
            </w:r>
          </w:p>
        </w:tc>
      </w:tr>
      <w:tr w:rsidR="00934585" w:rsidRPr="00934585" w:rsidTr="0093458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934585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93458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934585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93458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DD" w:rsidRPr="00934585" w:rsidRDefault="004D0FD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D0FDD" w:rsidRPr="00934585" w:rsidRDefault="004D0FD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934585" w:rsidRPr="00934585" w:rsidTr="0093458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D50D03" w:rsidRPr="00934585" w:rsidRDefault="00934585" w:rsidP="006566D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93458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</w:t>
            </w:r>
            <w:r w:rsidR="006566D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4</w:t>
            </w:r>
            <w:r w:rsidRPr="0093458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.2019г.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D50D03" w:rsidRPr="00934585" w:rsidRDefault="003E147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proofErr w:type="spellStart"/>
            <w:r w:rsidRPr="0093458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наст.время</w:t>
            </w:r>
            <w:proofErr w:type="spellEnd"/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D50D03" w:rsidRPr="00934585" w:rsidRDefault="003E1473" w:rsidP="006566D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93458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ООО «</w:t>
            </w:r>
            <w:proofErr w:type="spellStart"/>
            <w:r w:rsidR="006566D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Уралэнергосбыт</w:t>
            </w:r>
            <w:proofErr w:type="spellEnd"/>
            <w:r w:rsidRPr="0093458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D50D03" w:rsidRPr="00934585" w:rsidRDefault="003E147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93458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генеральный директор</w:t>
            </w:r>
          </w:p>
        </w:tc>
      </w:tr>
    </w:tbl>
    <w:p w:rsidR="004D0FDD" w:rsidRDefault="004D0FDD" w:rsidP="004D0FDD">
      <w:pPr>
        <w:ind w:left="200"/>
        <w:rPr>
          <w:rStyle w:val="Subst"/>
          <w:rFonts w:asciiTheme="minorHAnsi" w:hAnsiTheme="minorHAnsi" w:cstheme="minorHAnsi"/>
          <w:b w:val="0"/>
          <w:bCs/>
          <w:i w:val="0"/>
          <w:iCs/>
        </w:rPr>
      </w:pPr>
      <w:r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>Письменное согласие на избрание в члены Совета директоров ПАО «ЧКПЗ» имеется</w:t>
      </w:r>
    </w:p>
    <w:p w:rsidR="00A431C3" w:rsidRPr="002E36D9" w:rsidRDefault="00A431C3" w:rsidP="004D0FDD">
      <w:pPr>
        <w:ind w:left="200"/>
        <w:rPr>
          <w:rFonts w:asciiTheme="minorHAnsi" w:hAnsiTheme="minorHAnsi" w:cstheme="minorHAnsi"/>
          <w:sz w:val="18"/>
          <w:szCs w:val="18"/>
        </w:rPr>
      </w:pPr>
    </w:p>
    <w:p w:rsidR="00A431C3" w:rsidRPr="004F230C" w:rsidRDefault="00A431C3" w:rsidP="00A431C3">
      <w:pPr>
        <w:ind w:left="-142"/>
        <w:rPr>
          <w:rFonts w:asciiTheme="minorHAnsi" w:hAnsiTheme="minorHAnsi" w:cstheme="minorHAnsi"/>
          <w:sz w:val="18"/>
          <w:szCs w:val="18"/>
        </w:rPr>
      </w:pPr>
      <w:r w:rsidRPr="004F230C">
        <w:rPr>
          <w:rFonts w:asciiTheme="minorHAnsi" w:hAnsiTheme="minorHAnsi" w:cstheme="minorHAnsi"/>
          <w:sz w:val="18"/>
          <w:szCs w:val="18"/>
        </w:rPr>
        <w:t>ФИО:</w:t>
      </w:r>
      <w:r w:rsidRPr="004F230C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</w:t>
      </w:r>
      <w:proofErr w:type="spellStart"/>
      <w:r w:rsidRPr="004F230C">
        <w:rPr>
          <w:rStyle w:val="Subst"/>
          <w:rFonts w:asciiTheme="minorHAnsi" w:hAnsiTheme="minorHAnsi" w:cstheme="minorHAnsi"/>
          <w:b w:val="0"/>
          <w:bCs/>
          <w:i w:val="0"/>
          <w:iCs/>
        </w:rPr>
        <w:t>Горькуша</w:t>
      </w:r>
      <w:proofErr w:type="spellEnd"/>
      <w:r w:rsidRPr="004F230C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Александр Сергеевич</w:t>
      </w:r>
    </w:p>
    <w:p w:rsidR="00A431C3" w:rsidRPr="004F230C" w:rsidRDefault="00A431C3" w:rsidP="00A431C3">
      <w:pPr>
        <w:ind w:left="-142"/>
        <w:rPr>
          <w:rFonts w:asciiTheme="minorHAnsi" w:hAnsiTheme="minorHAnsi" w:cstheme="minorHAnsi"/>
          <w:sz w:val="18"/>
          <w:szCs w:val="18"/>
        </w:rPr>
      </w:pPr>
      <w:r w:rsidRPr="004F230C">
        <w:rPr>
          <w:rStyle w:val="Subst"/>
          <w:rFonts w:asciiTheme="minorHAnsi" w:hAnsiTheme="minorHAnsi" w:cstheme="minorHAnsi"/>
          <w:b w:val="0"/>
          <w:bCs/>
          <w:i w:val="0"/>
          <w:iCs/>
        </w:rPr>
        <w:t>Независимый член совета директоров</w:t>
      </w:r>
    </w:p>
    <w:p w:rsidR="00A431C3" w:rsidRPr="004F230C" w:rsidRDefault="00A431C3" w:rsidP="00A431C3">
      <w:pPr>
        <w:ind w:left="-142"/>
        <w:rPr>
          <w:rFonts w:asciiTheme="minorHAnsi" w:hAnsiTheme="minorHAnsi" w:cstheme="minorHAnsi"/>
          <w:sz w:val="18"/>
          <w:szCs w:val="18"/>
        </w:rPr>
      </w:pPr>
      <w:r w:rsidRPr="004F230C">
        <w:rPr>
          <w:rFonts w:asciiTheme="minorHAnsi" w:hAnsiTheme="minorHAnsi" w:cstheme="minorHAnsi"/>
          <w:sz w:val="18"/>
          <w:szCs w:val="18"/>
        </w:rPr>
        <w:t>Год рождения:</w:t>
      </w:r>
      <w:r w:rsidRPr="004F230C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1982</w:t>
      </w:r>
    </w:p>
    <w:p w:rsidR="00A431C3" w:rsidRPr="004F230C" w:rsidRDefault="00A431C3" w:rsidP="00A431C3">
      <w:pPr>
        <w:ind w:left="-142"/>
        <w:rPr>
          <w:rFonts w:asciiTheme="minorHAnsi" w:hAnsiTheme="minorHAnsi" w:cstheme="minorHAnsi"/>
          <w:sz w:val="18"/>
          <w:szCs w:val="18"/>
        </w:rPr>
      </w:pPr>
      <w:r w:rsidRPr="004F230C">
        <w:rPr>
          <w:rFonts w:asciiTheme="minorHAnsi" w:hAnsiTheme="minorHAnsi" w:cstheme="minorHAnsi"/>
          <w:sz w:val="18"/>
          <w:szCs w:val="18"/>
        </w:rPr>
        <w:t xml:space="preserve">Образование: </w:t>
      </w:r>
      <w:r w:rsidRPr="004F230C">
        <w:rPr>
          <w:rStyle w:val="Subst"/>
          <w:rFonts w:asciiTheme="minorHAnsi" w:hAnsiTheme="minorHAnsi" w:cstheme="minorHAnsi"/>
          <w:b w:val="0"/>
          <w:bCs/>
          <w:i w:val="0"/>
          <w:iCs/>
        </w:rPr>
        <w:t>Высшее</w:t>
      </w:r>
    </w:p>
    <w:p w:rsidR="00A431C3" w:rsidRPr="004F230C" w:rsidRDefault="00A431C3" w:rsidP="00A431C3">
      <w:pPr>
        <w:ind w:left="-126"/>
        <w:rPr>
          <w:rFonts w:asciiTheme="minorHAnsi" w:hAnsiTheme="minorHAnsi" w:cstheme="minorHAnsi"/>
          <w:sz w:val="18"/>
          <w:szCs w:val="18"/>
        </w:rPr>
      </w:pPr>
      <w:r w:rsidRPr="004F230C">
        <w:rPr>
          <w:rFonts w:asciiTheme="minorHAnsi" w:hAnsiTheme="minorHAnsi" w:cstheme="minorHAnsi"/>
          <w:sz w:val="18"/>
          <w:szCs w:val="18"/>
        </w:rPr>
        <w:t>Должности, занимаемые данным лицом за последние 3 года</w:t>
      </w:r>
    </w:p>
    <w:tbl>
      <w:tblPr>
        <w:tblW w:w="925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332"/>
        <w:gridCol w:w="1260"/>
        <w:gridCol w:w="3980"/>
        <w:gridCol w:w="2680"/>
      </w:tblGrid>
      <w:tr w:rsidR="004F230C" w:rsidRPr="004F230C" w:rsidTr="002638DC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1C3" w:rsidRPr="004F230C" w:rsidRDefault="00A431C3" w:rsidP="002638DC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1C3" w:rsidRPr="004F230C" w:rsidRDefault="00A431C3" w:rsidP="002638DC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A431C3" w:rsidRPr="004F230C" w:rsidRDefault="00A431C3" w:rsidP="002638DC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Должность</w:t>
            </w:r>
          </w:p>
        </w:tc>
      </w:tr>
      <w:tr w:rsidR="004F230C" w:rsidRPr="004F230C" w:rsidTr="002638DC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1C3" w:rsidRPr="004F230C" w:rsidRDefault="00A431C3" w:rsidP="002638DC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1C3" w:rsidRPr="004F230C" w:rsidRDefault="00A431C3" w:rsidP="002638DC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1C3" w:rsidRPr="004F230C" w:rsidRDefault="00A431C3" w:rsidP="002638D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431C3" w:rsidRPr="004F230C" w:rsidRDefault="00A431C3" w:rsidP="002638D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4F230C" w:rsidRPr="004F230C" w:rsidTr="002638DC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431C3" w:rsidRPr="004F230C" w:rsidRDefault="00A431C3" w:rsidP="002638D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08.2018г.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1C3" w:rsidRPr="004F230C" w:rsidRDefault="00A431C3" w:rsidP="002638D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06.2020г.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1C3" w:rsidRPr="004F230C" w:rsidRDefault="00A431C3" w:rsidP="002638D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АО «НПО «ОРИОН»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431C3" w:rsidRPr="004F230C" w:rsidRDefault="00A431C3" w:rsidP="002638D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Начальник научно-технического центра</w:t>
            </w:r>
          </w:p>
        </w:tc>
      </w:tr>
      <w:tr w:rsidR="004F230C" w:rsidRPr="004F230C" w:rsidTr="002638DC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1C3" w:rsidRPr="004F230C" w:rsidRDefault="00A431C3" w:rsidP="002638D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08.2020г.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1C3" w:rsidRPr="004F230C" w:rsidRDefault="00A431C3" w:rsidP="002638D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09.2020г.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31C3" w:rsidRPr="004F230C" w:rsidRDefault="00A431C3" w:rsidP="002638D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ООО «КЧЛ Демидовский завод»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A431C3" w:rsidRPr="004F230C" w:rsidRDefault="00A431C3" w:rsidP="002638D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Главный металлург</w:t>
            </w:r>
          </w:p>
        </w:tc>
      </w:tr>
      <w:tr w:rsidR="004F230C" w:rsidRPr="004F230C" w:rsidTr="002638DC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A431C3" w:rsidRPr="004F230C" w:rsidRDefault="00A431C3" w:rsidP="002638D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09.2020г.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A431C3" w:rsidRPr="004F230C" w:rsidRDefault="00A431C3" w:rsidP="002638D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proofErr w:type="spellStart"/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наст.время</w:t>
            </w:r>
            <w:proofErr w:type="spellEnd"/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A431C3" w:rsidRPr="004F230C" w:rsidRDefault="00A431C3" w:rsidP="002638D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ПАО «ЧКПЗ»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A431C3" w:rsidRPr="004F230C" w:rsidRDefault="00A431C3" w:rsidP="002638D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F230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Технический директор</w:t>
            </w:r>
          </w:p>
        </w:tc>
      </w:tr>
    </w:tbl>
    <w:p w:rsidR="00A431C3" w:rsidRPr="004F230C" w:rsidRDefault="00A431C3" w:rsidP="00A431C3">
      <w:pPr>
        <w:ind w:left="200"/>
        <w:rPr>
          <w:rFonts w:asciiTheme="minorHAnsi" w:hAnsiTheme="minorHAnsi" w:cstheme="minorHAnsi"/>
          <w:sz w:val="18"/>
          <w:szCs w:val="18"/>
        </w:rPr>
      </w:pPr>
      <w:r w:rsidRPr="004F230C">
        <w:rPr>
          <w:rStyle w:val="Subst"/>
          <w:rFonts w:asciiTheme="minorHAnsi" w:hAnsiTheme="minorHAnsi" w:cstheme="minorHAnsi"/>
          <w:b w:val="0"/>
          <w:bCs/>
          <w:i w:val="0"/>
          <w:iCs/>
        </w:rPr>
        <w:t>Письменное согласие на избрание в члены Совета директоров ПАО «ЧКПЗ» имеется</w:t>
      </w:r>
    </w:p>
    <w:p w:rsidR="004D0FDD" w:rsidRPr="002E36D9" w:rsidRDefault="004D0FDD" w:rsidP="004D0FDD">
      <w:pPr>
        <w:ind w:left="200"/>
        <w:rPr>
          <w:rFonts w:asciiTheme="minorHAnsi" w:hAnsiTheme="minorHAnsi" w:cstheme="minorHAnsi"/>
          <w:sz w:val="18"/>
          <w:szCs w:val="18"/>
        </w:rPr>
      </w:pPr>
    </w:p>
    <w:p w:rsidR="004D0FDD" w:rsidRDefault="004D0FDD" w:rsidP="004D0FDD">
      <w:pPr>
        <w:ind w:left="-142"/>
        <w:rPr>
          <w:rStyle w:val="Subst"/>
          <w:rFonts w:asciiTheme="minorHAnsi" w:hAnsiTheme="minorHAnsi" w:cstheme="minorHAnsi"/>
          <w:b w:val="0"/>
          <w:bCs/>
          <w:i w:val="0"/>
          <w:iCs/>
        </w:rPr>
      </w:pPr>
      <w:r w:rsidRPr="008455C5">
        <w:rPr>
          <w:rFonts w:asciiTheme="minorHAnsi" w:hAnsiTheme="minorHAnsi" w:cstheme="minorHAnsi"/>
          <w:sz w:val="18"/>
          <w:szCs w:val="18"/>
        </w:rPr>
        <w:t>ФИО:</w:t>
      </w:r>
      <w:r w:rsidR="005E27BF" w:rsidRPr="008455C5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Игнатов Олег Владимирович</w:t>
      </w:r>
    </w:p>
    <w:p w:rsidR="00552B01" w:rsidRPr="00552B01" w:rsidRDefault="00552B01" w:rsidP="00552B01">
      <w:pPr>
        <w:ind w:left="-126"/>
        <w:rPr>
          <w:rFonts w:asciiTheme="minorHAnsi" w:hAnsiTheme="minorHAnsi" w:cstheme="minorHAnsi"/>
          <w:sz w:val="18"/>
          <w:szCs w:val="18"/>
        </w:rPr>
      </w:pPr>
      <w:r w:rsidRPr="00552B01">
        <w:rPr>
          <w:rStyle w:val="Subst"/>
          <w:rFonts w:asciiTheme="minorHAnsi" w:hAnsiTheme="minorHAnsi" w:cstheme="minorHAnsi"/>
          <w:b w:val="0"/>
          <w:bCs/>
          <w:i w:val="0"/>
          <w:iCs/>
        </w:rPr>
        <w:t>Независимый член совета директоров</w:t>
      </w:r>
    </w:p>
    <w:p w:rsidR="004D0FDD" w:rsidRPr="008455C5" w:rsidRDefault="004D0FDD" w:rsidP="004D0FDD">
      <w:pPr>
        <w:ind w:left="-142"/>
        <w:rPr>
          <w:rFonts w:asciiTheme="minorHAnsi" w:hAnsiTheme="minorHAnsi" w:cstheme="minorHAnsi"/>
          <w:sz w:val="18"/>
          <w:szCs w:val="18"/>
        </w:rPr>
      </w:pPr>
      <w:r w:rsidRPr="008455C5">
        <w:rPr>
          <w:rFonts w:asciiTheme="minorHAnsi" w:hAnsiTheme="minorHAnsi" w:cstheme="minorHAnsi"/>
          <w:sz w:val="18"/>
          <w:szCs w:val="18"/>
        </w:rPr>
        <w:t>Год рождения:</w:t>
      </w:r>
      <w:r w:rsidR="008455C5" w:rsidRPr="008455C5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197</w:t>
      </w:r>
      <w:r w:rsidRPr="008455C5">
        <w:rPr>
          <w:rStyle w:val="Subst"/>
          <w:rFonts w:asciiTheme="minorHAnsi" w:hAnsiTheme="minorHAnsi" w:cstheme="minorHAnsi"/>
          <w:b w:val="0"/>
          <w:bCs/>
          <w:i w:val="0"/>
          <w:iCs/>
        </w:rPr>
        <w:t>7</w:t>
      </w:r>
    </w:p>
    <w:p w:rsidR="004D0FDD" w:rsidRPr="008455C5" w:rsidRDefault="004D0FDD" w:rsidP="004D0FDD">
      <w:pPr>
        <w:ind w:left="-142"/>
        <w:rPr>
          <w:rFonts w:asciiTheme="minorHAnsi" w:hAnsiTheme="minorHAnsi" w:cstheme="minorHAnsi"/>
          <w:sz w:val="18"/>
          <w:szCs w:val="18"/>
        </w:rPr>
      </w:pPr>
      <w:r w:rsidRPr="008455C5">
        <w:rPr>
          <w:rFonts w:asciiTheme="minorHAnsi" w:hAnsiTheme="minorHAnsi" w:cstheme="minorHAnsi"/>
          <w:sz w:val="18"/>
          <w:szCs w:val="18"/>
        </w:rPr>
        <w:t xml:space="preserve">Образование: </w:t>
      </w:r>
      <w:r w:rsidRPr="008455C5">
        <w:rPr>
          <w:rStyle w:val="Subst"/>
          <w:rFonts w:asciiTheme="minorHAnsi" w:hAnsiTheme="minorHAnsi" w:cstheme="minorHAnsi"/>
          <w:b w:val="0"/>
          <w:bCs/>
          <w:i w:val="0"/>
          <w:iCs/>
        </w:rPr>
        <w:t>Высшее</w:t>
      </w:r>
    </w:p>
    <w:p w:rsidR="004D0FDD" w:rsidRPr="008455C5" w:rsidRDefault="004D0FDD" w:rsidP="004D0FDD">
      <w:pPr>
        <w:ind w:left="-126"/>
        <w:rPr>
          <w:rFonts w:asciiTheme="minorHAnsi" w:hAnsiTheme="minorHAnsi" w:cstheme="minorHAnsi"/>
          <w:sz w:val="18"/>
          <w:szCs w:val="18"/>
        </w:rPr>
      </w:pPr>
      <w:r w:rsidRPr="008455C5">
        <w:rPr>
          <w:rFonts w:asciiTheme="minorHAnsi" w:hAnsiTheme="minorHAnsi" w:cstheme="minorHAnsi"/>
          <w:sz w:val="18"/>
          <w:szCs w:val="18"/>
        </w:rPr>
        <w:t xml:space="preserve">Должности, занимаемые данным лицом за последние </w:t>
      </w:r>
      <w:r w:rsidR="00013B13" w:rsidRPr="008455C5">
        <w:rPr>
          <w:rFonts w:asciiTheme="minorHAnsi" w:hAnsiTheme="minorHAnsi" w:cstheme="minorHAnsi"/>
          <w:sz w:val="18"/>
          <w:szCs w:val="18"/>
        </w:rPr>
        <w:t>3 года</w:t>
      </w:r>
    </w:p>
    <w:tbl>
      <w:tblPr>
        <w:tblW w:w="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332"/>
        <w:gridCol w:w="1260"/>
        <w:gridCol w:w="3980"/>
        <w:gridCol w:w="2680"/>
      </w:tblGrid>
      <w:tr w:rsidR="008455C5" w:rsidRPr="008455C5" w:rsidTr="004D0FDD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8455C5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8455C5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4D0FDD" w:rsidRPr="008455C5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Должность</w:t>
            </w:r>
          </w:p>
        </w:tc>
      </w:tr>
      <w:tr w:rsidR="008455C5" w:rsidRPr="008455C5" w:rsidTr="004D0FDD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8455C5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8455C5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DD" w:rsidRPr="008455C5" w:rsidRDefault="004D0FD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D0FDD" w:rsidRPr="008455C5" w:rsidRDefault="004D0FD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8455C5" w:rsidRPr="008455C5" w:rsidTr="008455C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8455C5" w:rsidRDefault="008455C5" w:rsidP="008455C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10.2019г.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8455C5" w:rsidRDefault="008455C5" w:rsidP="008455C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07.2020</w:t>
            </w:r>
            <w:r w:rsidR="00A51075"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г.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8455C5" w:rsidRDefault="008455C5" w:rsidP="008455C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АО </w:t>
            </w:r>
            <w:r w:rsidR="00E11A34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«</w:t>
            </w: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КМО</w:t>
            </w:r>
            <w:r w:rsidR="00E11A34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»</w:t>
            </w: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4D0FDD" w:rsidRPr="008455C5" w:rsidRDefault="008455C5" w:rsidP="008455C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Исполнительный </w:t>
            </w:r>
            <w:r w:rsidR="004D0FDD"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директор</w:t>
            </w:r>
          </w:p>
        </w:tc>
      </w:tr>
      <w:tr w:rsidR="008455C5" w:rsidRPr="008455C5" w:rsidTr="008455C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455C5" w:rsidRPr="008455C5" w:rsidRDefault="008455C5" w:rsidP="008455C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06.2021г.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5C5" w:rsidRPr="008455C5" w:rsidRDefault="008455C5" w:rsidP="008455C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12.2021г.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5C5" w:rsidRPr="008455C5" w:rsidRDefault="008455C5" w:rsidP="00E11A3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ООО НПО </w:t>
            </w:r>
            <w:r w:rsidR="00E11A34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«</w:t>
            </w: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М</w:t>
            </w:r>
            <w:r w:rsidR="00E11A34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ЕТЧИВ»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455C5" w:rsidRPr="008455C5" w:rsidRDefault="008455C5" w:rsidP="008455C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Главный инженер-директор по производству</w:t>
            </w:r>
          </w:p>
        </w:tc>
      </w:tr>
      <w:tr w:rsidR="008455C5" w:rsidRPr="008455C5" w:rsidTr="004D0FDD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8455C5" w:rsidRPr="008455C5" w:rsidRDefault="008455C5" w:rsidP="008455C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01.2022г.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8455C5" w:rsidRPr="008455C5" w:rsidRDefault="008455C5" w:rsidP="008455C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proofErr w:type="spellStart"/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наст.время</w:t>
            </w:r>
            <w:proofErr w:type="spellEnd"/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8455C5" w:rsidRPr="008455C5" w:rsidRDefault="008455C5" w:rsidP="008455C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ПАО «ЧКПЗ»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8455C5" w:rsidRPr="008455C5" w:rsidRDefault="008455C5" w:rsidP="008455C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8455C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Операционный директор</w:t>
            </w:r>
          </w:p>
        </w:tc>
      </w:tr>
    </w:tbl>
    <w:p w:rsidR="004D0FDD" w:rsidRPr="008455C5" w:rsidRDefault="004D0FDD" w:rsidP="004D0FDD">
      <w:pPr>
        <w:ind w:left="200"/>
        <w:rPr>
          <w:rFonts w:asciiTheme="minorHAnsi" w:hAnsiTheme="minorHAnsi" w:cstheme="minorHAnsi"/>
          <w:sz w:val="18"/>
          <w:szCs w:val="18"/>
        </w:rPr>
      </w:pPr>
      <w:r w:rsidRPr="008455C5">
        <w:rPr>
          <w:rStyle w:val="Subst"/>
          <w:rFonts w:asciiTheme="minorHAnsi" w:hAnsiTheme="minorHAnsi" w:cstheme="minorHAnsi"/>
          <w:b w:val="0"/>
          <w:bCs/>
          <w:i w:val="0"/>
          <w:iCs/>
        </w:rPr>
        <w:t>Письменное согласие на избрание в члены Совета директоров ПАО «ЧКПЗ» имеется</w:t>
      </w:r>
    </w:p>
    <w:p w:rsidR="004D0FDD" w:rsidRPr="002E36D9" w:rsidRDefault="004D0FDD" w:rsidP="004D0FDD">
      <w:pPr>
        <w:ind w:left="200"/>
        <w:rPr>
          <w:rFonts w:asciiTheme="minorHAnsi" w:hAnsiTheme="minorHAnsi" w:cstheme="minorHAnsi"/>
          <w:sz w:val="18"/>
          <w:szCs w:val="18"/>
        </w:rPr>
      </w:pPr>
    </w:p>
    <w:p w:rsidR="004D0FDD" w:rsidRPr="00552B01" w:rsidRDefault="004D0FDD" w:rsidP="004D0FDD">
      <w:pPr>
        <w:ind w:left="-126"/>
        <w:rPr>
          <w:rFonts w:asciiTheme="minorHAnsi" w:hAnsiTheme="minorHAnsi" w:cstheme="minorHAnsi"/>
          <w:sz w:val="18"/>
          <w:szCs w:val="18"/>
        </w:rPr>
      </w:pPr>
      <w:r w:rsidRPr="00552B01">
        <w:rPr>
          <w:rFonts w:asciiTheme="minorHAnsi" w:hAnsiTheme="minorHAnsi" w:cstheme="minorHAnsi"/>
          <w:sz w:val="18"/>
          <w:szCs w:val="18"/>
        </w:rPr>
        <w:t>ФИО:</w:t>
      </w:r>
      <w:r w:rsidRPr="00552B01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Новикова Марина Витальевна</w:t>
      </w:r>
    </w:p>
    <w:p w:rsidR="004D0FDD" w:rsidRPr="00552B01" w:rsidRDefault="004D0FDD" w:rsidP="004D0FDD">
      <w:pPr>
        <w:ind w:left="-126"/>
        <w:rPr>
          <w:rFonts w:asciiTheme="minorHAnsi" w:hAnsiTheme="minorHAnsi" w:cstheme="minorHAnsi"/>
          <w:sz w:val="18"/>
          <w:szCs w:val="18"/>
        </w:rPr>
      </w:pPr>
      <w:r w:rsidRPr="00552B01">
        <w:rPr>
          <w:rStyle w:val="Subst"/>
          <w:rFonts w:asciiTheme="minorHAnsi" w:hAnsiTheme="minorHAnsi" w:cstheme="minorHAnsi"/>
          <w:b w:val="0"/>
          <w:bCs/>
          <w:i w:val="0"/>
          <w:iCs/>
        </w:rPr>
        <w:t>Независимый член совета директоров</w:t>
      </w:r>
    </w:p>
    <w:p w:rsidR="004D0FDD" w:rsidRPr="00552B01" w:rsidRDefault="004D0FDD" w:rsidP="004D0FDD">
      <w:pPr>
        <w:ind w:left="-126"/>
        <w:rPr>
          <w:rFonts w:asciiTheme="minorHAnsi" w:hAnsiTheme="minorHAnsi" w:cstheme="minorHAnsi"/>
          <w:sz w:val="18"/>
          <w:szCs w:val="18"/>
        </w:rPr>
      </w:pPr>
      <w:r w:rsidRPr="00552B01">
        <w:rPr>
          <w:rFonts w:asciiTheme="minorHAnsi" w:hAnsiTheme="minorHAnsi" w:cstheme="minorHAnsi"/>
          <w:sz w:val="18"/>
          <w:szCs w:val="18"/>
        </w:rPr>
        <w:t>Год рождения:</w:t>
      </w:r>
      <w:r w:rsidRPr="00552B01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1971</w:t>
      </w:r>
    </w:p>
    <w:p w:rsidR="004D0FDD" w:rsidRPr="00552B01" w:rsidRDefault="004D0FDD" w:rsidP="004D0FDD">
      <w:pPr>
        <w:ind w:left="-126"/>
        <w:rPr>
          <w:rFonts w:asciiTheme="minorHAnsi" w:hAnsiTheme="minorHAnsi" w:cstheme="minorHAnsi"/>
          <w:sz w:val="18"/>
          <w:szCs w:val="18"/>
        </w:rPr>
      </w:pPr>
      <w:r w:rsidRPr="00552B01">
        <w:rPr>
          <w:rFonts w:asciiTheme="minorHAnsi" w:hAnsiTheme="minorHAnsi" w:cstheme="minorHAnsi"/>
          <w:sz w:val="18"/>
          <w:szCs w:val="18"/>
        </w:rPr>
        <w:t xml:space="preserve">Образование: </w:t>
      </w:r>
      <w:r w:rsidRPr="00552B01">
        <w:rPr>
          <w:rStyle w:val="Subst"/>
          <w:rFonts w:asciiTheme="minorHAnsi" w:hAnsiTheme="minorHAnsi" w:cstheme="minorHAnsi"/>
          <w:b w:val="0"/>
          <w:bCs/>
          <w:i w:val="0"/>
          <w:iCs/>
        </w:rPr>
        <w:t>Высшее</w:t>
      </w:r>
    </w:p>
    <w:p w:rsidR="004D0FDD" w:rsidRPr="00552B01" w:rsidRDefault="004D0FDD" w:rsidP="004D0FDD">
      <w:pPr>
        <w:ind w:left="-126"/>
        <w:rPr>
          <w:rFonts w:asciiTheme="minorHAnsi" w:hAnsiTheme="minorHAnsi" w:cstheme="minorHAnsi"/>
          <w:sz w:val="18"/>
          <w:szCs w:val="18"/>
        </w:rPr>
      </w:pPr>
      <w:r w:rsidRPr="00552B01">
        <w:rPr>
          <w:rFonts w:asciiTheme="minorHAnsi" w:hAnsiTheme="minorHAnsi" w:cstheme="minorHAnsi"/>
          <w:sz w:val="18"/>
          <w:szCs w:val="18"/>
        </w:rPr>
        <w:t xml:space="preserve">Должности, занимаемые данным лицом за последние </w:t>
      </w:r>
      <w:r w:rsidR="00013B13" w:rsidRPr="00552B01">
        <w:rPr>
          <w:rFonts w:asciiTheme="minorHAnsi" w:hAnsiTheme="minorHAnsi" w:cstheme="minorHAnsi"/>
          <w:sz w:val="18"/>
          <w:szCs w:val="18"/>
        </w:rPr>
        <w:t>3 года</w:t>
      </w:r>
    </w:p>
    <w:tbl>
      <w:tblPr>
        <w:tblW w:w="925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332"/>
        <w:gridCol w:w="1260"/>
        <w:gridCol w:w="3980"/>
        <w:gridCol w:w="2680"/>
      </w:tblGrid>
      <w:tr w:rsidR="00552B01" w:rsidRPr="00552B01" w:rsidTr="00032C6B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552B01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552B01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4D0FDD" w:rsidRPr="00552B01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Должность</w:t>
            </w:r>
          </w:p>
        </w:tc>
      </w:tr>
      <w:tr w:rsidR="00552B01" w:rsidRPr="00552B01" w:rsidTr="00032C6B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552B01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552B01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DD" w:rsidRPr="00552B01" w:rsidRDefault="004D0FD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D0FDD" w:rsidRPr="00552B01" w:rsidRDefault="004D0FD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52B01" w:rsidRPr="00552B01" w:rsidTr="00E862A4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552B01" w:rsidRDefault="004A029B" w:rsidP="004A029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04.</w:t>
            </w:r>
            <w:r w:rsidR="004D0FDD"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2015г.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552B01" w:rsidRDefault="004A029B" w:rsidP="004A029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01.</w:t>
            </w:r>
            <w:r w:rsidR="00E862A4"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202</w:t>
            </w:r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2</w:t>
            </w:r>
            <w:r w:rsidR="00E862A4"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г.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552B01" w:rsidRDefault="004D0FD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ПАО </w:t>
            </w:r>
            <w:r w:rsidR="004A029B"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«</w:t>
            </w:r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ЧКПЗ</w:t>
            </w:r>
            <w:r w:rsidR="004A029B"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4D0FDD" w:rsidRPr="00552B01" w:rsidRDefault="0065769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Д</w:t>
            </w:r>
            <w:r w:rsidR="004D0FDD"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иректор по финансам и экономике</w:t>
            </w:r>
          </w:p>
        </w:tc>
      </w:tr>
      <w:tr w:rsidR="00552B01" w:rsidRPr="00552B01" w:rsidTr="00032C6B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E862A4" w:rsidRPr="00552B01" w:rsidRDefault="004A029B" w:rsidP="004A029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01.</w:t>
            </w:r>
            <w:r w:rsidR="00E862A4"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202</w:t>
            </w:r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2</w:t>
            </w:r>
            <w:r w:rsidR="00E862A4"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862A4" w:rsidRPr="00552B01" w:rsidRDefault="00E862A4" w:rsidP="00E862A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proofErr w:type="spellStart"/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наст.время</w:t>
            </w:r>
            <w:proofErr w:type="spellEnd"/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862A4" w:rsidRPr="00552B01" w:rsidRDefault="00E862A4" w:rsidP="00E862A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ПАО </w:t>
            </w:r>
            <w:r w:rsidR="004A029B"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«</w:t>
            </w:r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ЧКПЗ</w:t>
            </w:r>
            <w:r w:rsidR="004A029B"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862A4" w:rsidRPr="00552B01" w:rsidRDefault="00657694" w:rsidP="00E862A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З</w:t>
            </w:r>
            <w:r w:rsidR="00E862A4" w:rsidRPr="00552B0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аместитель директора по финансам и экономике</w:t>
            </w:r>
          </w:p>
        </w:tc>
      </w:tr>
    </w:tbl>
    <w:p w:rsidR="004D0FDD" w:rsidRPr="00552B01" w:rsidRDefault="004D0FDD" w:rsidP="004D0FDD">
      <w:pPr>
        <w:ind w:left="200"/>
        <w:rPr>
          <w:rFonts w:asciiTheme="minorHAnsi" w:hAnsiTheme="minorHAnsi" w:cstheme="minorHAnsi"/>
          <w:sz w:val="18"/>
          <w:szCs w:val="18"/>
        </w:rPr>
      </w:pPr>
      <w:r w:rsidRPr="00552B01">
        <w:rPr>
          <w:rStyle w:val="Subst"/>
          <w:rFonts w:asciiTheme="minorHAnsi" w:hAnsiTheme="minorHAnsi" w:cstheme="minorHAnsi"/>
          <w:b w:val="0"/>
          <w:bCs/>
          <w:i w:val="0"/>
          <w:iCs/>
        </w:rPr>
        <w:lastRenderedPageBreak/>
        <w:t>Письменное согласие на избрание в члены Совета директоров ПАО «ЧКПЗ» имеется</w:t>
      </w:r>
    </w:p>
    <w:p w:rsidR="004D0FDD" w:rsidRPr="002E36D9" w:rsidRDefault="004D0FDD" w:rsidP="004D0FDD">
      <w:pPr>
        <w:ind w:left="-142"/>
        <w:rPr>
          <w:rFonts w:asciiTheme="minorHAnsi" w:hAnsiTheme="minorHAnsi" w:cstheme="minorHAnsi"/>
          <w:sz w:val="18"/>
          <w:szCs w:val="18"/>
        </w:rPr>
      </w:pPr>
    </w:p>
    <w:p w:rsidR="004D0FDD" w:rsidRPr="00611805" w:rsidRDefault="004D0FDD" w:rsidP="004D0FDD">
      <w:pPr>
        <w:ind w:left="-142"/>
        <w:rPr>
          <w:rFonts w:asciiTheme="minorHAnsi" w:hAnsiTheme="minorHAnsi" w:cstheme="minorHAnsi"/>
          <w:sz w:val="18"/>
          <w:szCs w:val="18"/>
        </w:rPr>
      </w:pPr>
      <w:r w:rsidRPr="00611805">
        <w:rPr>
          <w:rFonts w:asciiTheme="minorHAnsi" w:hAnsiTheme="minorHAnsi" w:cstheme="minorHAnsi"/>
          <w:sz w:val="18"/>
          <w:szCs w:val="18"/>
        </w:rPr>
        <w:t>ФИО:</w:t>
      </w:r>
      <w:r w:rsidR="00D07701" w:rsidRPr="00611805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</w:t>
      </w:r>
      <w:proofErr w:type="spellStart"/>
      <w:r w:rsidR="00D07701" w:rsidRPr="00611805">
        <w:rPr>
          <w:rStyle w:val="Subst"/>
          <w:rFonts w:asciiTheme="minorHAnsi" w:hAnsiTheme="minorHAnsi" w:cstheme="minorHAnsi"/>
          <w:b w:val="0"/>
          <w:bCs/>
          <w:i w:val="0"/>
          <w:iCs/>
        </w:rPr>
        <w:t>Палунин</w:t>
      </w:r>
      <w:proofErr w:type="spellEnd"/>
      <w:r w:rsidR="00D07701" w:rsidRPr="00611805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Дмитрий Николаевич</w:t>
      </w:r>
    </w:p>
    <w:p w:rsidR="004D0FDD" w:rsidRPr="00611805" w:rsidRDefault="004D0FDD" w:rsidP="004D0FDD">
      <w:pPr>
        <w:ind w:left="-142"/>
        <w:rPr>
          <w:rFonts w:asciiTheme="minorHAnsi" w:hAnsiTheme="minorHAnsi" w:cstheme="minorHAnsi"/>
          <w:sz w:val="18"/>
          <w:szCs w:val="18"/>
        </w:rPr>
      </w:pPr>
      <w:r w:rsidRPr="00611805">
        <w:rPr>
          <w:rStyle w:val="Subst"/>
          <w:rFonts w:asciiTheme="minorHAnsi" w:hAnsiTheme="minorHAnsi" w:cstheme="minorHAnsi"/>
          <w:b w:val="0"/>
          <w:bCs/>
          <w:i w:val="0"/>
          <w:iCs/>
        </w:rPr>
        <w:t>Независимый член совета директоров</w:t>
      </w:r>
    </w:p>
    <w:p w:rsidR="004D0FDD" w:rsidRPr="00611805" w:rsidRDefault="004D0FDD" w:rsidP="004D0FDD">
      <w:pPr>
        <w:ind w:left="-142"/>
        <w:rPr>
          <w:rFonts w:asciiTheme="minorHAnsi" w:hAnsiTheme="minorHAnsi" w:cstheme="minorHAnsi"/>
          <w:sz w:val="18"/>
          <w:szCs w:val="18"/>
        </w:rPr>
      </w:pPr>
      <w:r w:rsidRPr="00611805">
        <w:rPr>
          <w:rFonts w:asciiTheme="minorHAnsi" w:hAnsiTheme="minorHAnsi" w:cstheme="minorHAnsi"/>
          <w:sz w:val="18"/>
          <w:szCs w:val="18"/>
        </w:rPr>
        <w:t>Год рождения:</w:t>
      </w:r>
      <w:r w:rsidR="00D07701" w:rsidRPr="00611805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1969</w:t>
      </w:r>
    </w:p>
    <w:p w:rsidR="004D0FDD" w:rsidRPr="00611805" w:rsidRDefault="004D0FDD" w:rsidP="004D0FDD">
      <w:pPr>
        <w:ind w:left="-142"/>
        <w:rPr>
          <w:rFonts w:asciiTheme="minorHAnsi" w:hAnsiTheme="minorHAnsi" w:cstheme="minorHAnsi"/>
          <w:sz w:val="18"/>
          <w:szCs w:val="18"/>
        </w:rPr>
      </w:pPr>
      <w:r w:rsidRPr="00611805">
        <w:rPr>
          <w:rFonts w:asciiTheme="minorHAnsi" w:hAnsiTheme="minorHAnsi" w:cstheme="minorHAnsi"/>
          <w:sz w:val="18"/>
          <w:szCs w:val="18"/>
        </w:rPr>
        <w:t xml:space="preserve">Образование: </w:t>
      </w:r>
      <w:r w:rsidRPr="00611805">
        <w:rPr>
          <w:rStyle w:val="Subst"/>
          <w:rFonts w:asciiTheme="minorHAnsi" w:hAnsiTheme="minorHAnsi" w:cstheme="minorHAnsi"/>
          <w:b w:val="0"/>
          <w:bCs/>
          <w:i w:val="0"/>
          <w:iCs/>
        </w:rPr>
        <w:t>Высшее</w:t>
      </w:r>
    </w:p>
    <w:p w:rsidR="004D0FDD" w:rsidRPr="00611805" w:rsidRDefault="004D0FDD" w:rsidP="004D0FDD">
      <w:pPr>
        <w:ind w:left="-126"/>
        <w:rPr>
          <w:rFonts w:asciiTheme="minorHAnsi" w:hAnsiTheme="minorHAnsi" w:cstheme="minorHAnsi"/>
          <w:sz w:val="18"/>
          <w:szCs w:val="18"/>
        </w:rPr>
      </w:pPr>
      <w:r w:rsidRPr="00611805">
        <w:rPr>
          <w:rFonts w:asciiTheme="minorHAnsi" w:hAnsiTheme="minorHAnsi" w:cstheme="minorHAnsi"/>
          <w:sz w:val="18"/>
          <w:szCs w:val="18"/>
        </w:rPr>
        <w:t xml:space="preserve">Должности, занимаемые данным лицом за последние </w:t>
      </w:r>
      <w:r w:rsidR="00013B13" w:rsidRPr="00611805">
        <w:rPr>
          <w:rFonts w:asciiTheme="minorHAnsi" w:hAnsiTheme="minorHAnsi" w:cstheme="minorHAnsi"/>
          <w:sz w:val="18"/>
          <w:szCs w:val="18"/>
        </w:rPr>
        <w:t>3 года</w:t>
      </w:r>
    </w:p>
    <w:tbl>
      <w:tblPr>
        <w:tblW w:w="925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332"/>
        <w:gridCol w:w="1260"/>
        <w:gridCol w:w="3980"/>
        <w:gridCol w:w="2680"/>
      </w:tblGrid>
      <w:tr w:rsidR="004D0FDD" w:rsidRPr="002E36D9" w:rsidTr="005E27BF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2E36D9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2E36D9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4D0FDD" w:rsidRPr="002E36D9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Должность</w:t>
            </w:r>
          </w:p>
        </w:tc>
      </w:tr>
      <w:tr w:rsidR="004D0FDD" w:rsidRPr="002E36D9" w:rsidTr="005E27BF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2E36D9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FDD" w:rsidRPr="002E36D9" w:rsidRDefault="004D0FD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DD" w:rsidRPr="002E36D9" w:rsidRDefault="004D0FD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D0FDD" w:rsidRPr="002E36D9" w:rsidRDefault="004D0FD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4D0FDD" w:rsidRPr="002E36D9" w:rsidTr="007A7DBD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D0FDD" w:rsidRPr="002E36D9" w:rsidRDefault="00256CEB" w:rsidP="00353BC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09.2019г.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DD" w:rsidRPr="002E36D9" w:rsidRDefault="00256CEB" w:rsidP="00C04849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09.2020г.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DD" w:rsidRPr="002E36D9" w:rsidRDefault="00256CEB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АО «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ТрансКомплектХолдинг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D0FDD" w:rsidRPr="002E36D9" w:rsidRDefault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Заместитель генерального директора по экономике и финансам</w:t>
            </w:r>
          </w:p>
        </w:tc>
      </w:tr>
      <w:tr w:rsidR="00256CEB" w:rsidRPr="002E36D9" w:rsidTr="007A7DBD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56CEB" w:rsidRPr="002E36D9" w:rsidRDefault="00256CEB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10.2020г.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CEB" w:rsidRPr="002E36D9" w:rsidRDefault="00256CEB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08.2021г.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CEB" w:rsidRPr="002E36D9" w:rsidRDefault="00256CEB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АО </w:t>
            </w:r>
            <w:r w:rsidR="004041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«</w:t>
            </w: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Концерн «Калашников»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56CEB" w:rsidRPr="002E36D9" w:rsidRDefault="00256CEB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Заместитель генерального директора по экономике и финансам</w:t>
            </w:r>
          </w:p>
        </w:tc>
      </w:tr>
      <w:tr w:rsidR="00256CEB" w:rsidRPr="002E36D9" w:rsidTr="007A7DBD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56CEB" w:rsidRPr="002E36D9" w:rsidRDefault="009B711E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09.2021г.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CEB" w:rsidRPr="002E36D9" w:rsidRDefault="009B711E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09.2021г.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CEB" w:rsidRPr="002E36D9" w:rsidRDefault="009B711E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АО </w:t>
            </w:r>
            <w:r w:rsidR="004041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«</w:t>
            </w: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Концерн «Калашников»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56CEB" w:rsidRPr="002E36D9" w:rsidRDefault="009B711E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Советник генерального директора</w:t>
            </w:r>
          </w:p>
        </w:tc>
      </w:tr>
      <w:tr w:rsidR="009B711E" w:rsidRPr="002E36D9" w:rsidTr="007A7DBD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B711E" w:rsidRDefault="009B711E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09.2021г.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11E" w:rsidRDefault="009B711E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07.2022г.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11E" w:rsidRDefault="009B711E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ООО </w:t>
            </w:r>
            <w:r w:rsidR="004041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«</w:t>
            </w: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УК «РОСНАНО»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B711E" w:rsidRDefault="009B711E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Директор по реструктуризации</w:t>
            </w:r>
          </w:p>
        </w:tc>
      </w:tr>
      <w:tr w:rsidR="00256CEB" w:rsidRPr="002E36D9" w:rsidTr="005E27BF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256CEB" w:rsidRPr="002E36D9" w:rsidRDefault="00256CEB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11.2022</w:t>
            </w: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56CEB" w:rsidRPr="002E36D9" w:rsidRDefault="00256CEB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наст.время</w:t>
            </w:r>
            <w:proofErr w:type="spellEnd"/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256CEB" w:rsidRPr="002E36D9" w:rsidRDefault="00256CEB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ПАО «ЧКПЗ»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256CEB" w:rsidRPr="002E36D9" w:rsidRDefault="00256CEB" w:rsidP="00256CE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Директор по финансам и экономике</w:t>
            </w:r>
          </w:p>
        </w:tc>
      </w:tr>
    </w:tbl>
    <w:p w:rsidR="004D0FDD" w:rsidRPr="002E36D9" w:rsidRDefault="004D0FDD" w:rsidP="004D0FDD">
      <w:pPr>
        <w:ind w:left="200"/>
        <w:rPr>
          <w:rFonts w:asciiTheme="minorHAnsi" w:hAnsiTheme="minorHAnsi" w:cstheme="minorHAnsi"/>
          <w:sz w:val="18"/>
          <w:szCs w:val="18"/>
        </w:rPr>
      </w:pPr>
      <w:r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>Письменное согласие на избрание в члены Совета директоров ПАО «ЧКПЗ» имеется</w:t>
      </w:r>
    </w:p>
    <w:p w:rsidR="004D0FDD" w:rsidRPr="002E36D9" w:rsidRDefault="004D0FDD" w:rsidP="004D0FDD">
      <w:pPr>
        <w:ind w:left="200"/>
        <w:rPr>
          <w:rFonts w:asciiTheme="minorHAnsi" w:hAnsiTheme="minorHAnsi" w:cstheme="minorHAnsi"/>
          <w:sz w:val="18"/>
          <w:szCs w:val="18"/>
        </w:rPr>
      </w:pPr>
    </w:p>
    <w:p w:rsidR="00DC3DEA" w:rsidRPr="002E36D9" w:rsidRDefault="00DC3DEA" w:rsidP="00DC3DEA">
      <w:pPr>
        <w:rPr>
          <w:rFonts w:asciiTheme="minorHAnsi" w:hAnsiTheme="minorHAnsi" w:cstheme="minorHAnsi"/>
          <w:sz w:val="18"/>
          <w:szCs w:val="18"/>
        </w:rPr>
      </w:pPr>
    </w:p>
    <w:p w:rsidR="00542607" w:rsidRPr="002E36D9" w:rsidRDefault="00542607" w:rsidP="00542607">
      <w:pPr>
        <w:ind w:left="-142"/>
        <w:rPr>
          <w:rFonts w:asciiTheme="minorHAnsi" w:hAnsiTheme="minorHAnsi" w:cstheme="minorHAnsi"/>
          <w:sz w:val="18"/>
          <w:szCs w:val="18"/>
        </w:rPr>
      </w:pPr>
      <w:r w:rsidRPr="002E36D9">
        <w:rPr>
          <w:rFonts w:asciiTheme="minorHAnsi" w:hAnsiTheme="minorHAnsi" w:cstheme="minorHAnsi"/>
          <w:sz w:val="18"/>
          <w:szCs w:val="18"/>
        </w:rPr>
        <w:t>ФИО:</w:t>
      </w:r>
      <w:r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</w:t>
      </w:r>
      <w:r w:rsidR="00B25CF4"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>Шестаков Александр Леонидович</w:t>
      </w:r>
    </w:p>
    <w:p w:rsidR="00542607" w:rsidRPr="002E36D9" w:rsidRDefault="00542607" w:rsidP="00542607">
      <w:pPr>
        <w:ind w:left="-142"/>
        <w:rPr>
          <w:rFonts w:asciiTheme="minorHAnsi" w:hAnsiTheme="minorHAnsi" w:cstheme="minorHAnsi"/>
          <w:sz w:val="18"/>
          <w:szCs w:val="18"/>
        </w:rPr>
      </w:pPr>
      <w:r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>Независимый член совета директоров</w:t>
      </w:r>
    </w:p>
    <w:p w:rsidR="00542607" w:rsidRPr="002E36D9" w:rsidRDefault="00542607" w:rsidP="00542607">
      <w:pPr>
        <w:ind w:left="-142"/>
        <w:rPr>
          <w:rFonts w:asciiTheme="minorHAnsi" w:hAnsiTheme="minorHAnsi" w:cstheme="minorHAnsi"/>
          <w:sz w:val="18"/>
          <w:szCs w:val="18"/>
        </w:rPr>
      </w:pPr>
      <w:r w:rsidRPr="002E36D9">
        <w:rPr>
          <w:rFonts w:asciiTheme="minorHAnsi" w:hAnsiTheme="minorHAnsi" w:cstheme="minorHAnsi"/>
          <w:sz w:val="18"/>
          <w:szCs w:val="18"/>
        </w:rPr>
        <w:t>Год рождения:</w:t>
      </w:r>
      <w:r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 xml:space="preserve"> 19</w:t>
      </w:r>
      <w:r w:rsidR="00B25CF4"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>5</w:t>
      </w:r>
      <w:r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>2</w:t>
      </w:r>
    </w:p>
    <w:p w:rsidR="00542607" w:rsidRPr="002E36D9" w:rsidRDefault="00542607" w:rsidP="00542607">
      <w:pPr>
        <w:ind w:left="-142"/>
        <w:rPr>
          <w:rFonts w:asciiTheme="minorHAnsi" w:hAnsiTheme="minorHAnsi" w:cstheme="minorHAnsi"/>
          <w:sz w:val="18"/>
          <w:szCs w:val="18"/>
        </w:rPr>
      </w:pPr>
      <w:r w:rsidRPr="002E36D9">
        <w:rPr>
          <w:rFonts w:asciiTheme="minorHAnsi" w:hAnsiTheme="minorHAnsi" w:cstheme="minorHAnsi"/>
          <w:sz w:val="18"/>
          <w:szCs w:val="18"/>
        </w:rPr>
        <w:t xml:space="preserve">Образование: </w:t>
      </w:r>
      <w:r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>Высшее</w:t>
      </w:r>
    </w:p>
    <w:p w:rsidR="00542607" w:rsidRPr="002E36D9" w:rsidRDefault="00542607" w:rsidP="00542607">
      <w:pPr>
        <w:ind w:left="-126"/>
        <w:rPr>
          <w:rFonts w:asciiTheme="minorHAnsi" w:hAnsiTheme="minorHAnsi" w:cstheme="minorHAnsi"/>
          <w:sz w:val="18"/>
          <w:szCs w:val="18"/>
        </w:rPr>
      </w:pPr>
      <w:r w:rsidRPr="002E36D9">
        <w:rPr>
          <w:rFonts w:asciiTheme="minorHAnsi" w:hAnsiTheme="minorHAnsi" w:cstheme="minorHAnsi"/>
          <w:sz w:val="18"/>
          <w:szCs w:val="18"/>
        </w:rPr>
        <w:t xml:space="preserve">Должности, занимаемые данным лицом за последние </w:t>
      </w:r>
      <w:r w:rsidR="00013B13">
        <w:rPr>
          <w:rFonts w:asciiTheme="minorHAnsi" w:hAnsiTheme="minorHAnsi" w:cstheme="minorHAnsi"/>
          <w:sz w:val="18"/>
          <w:szCs w:val="18"/>
        </w:rPr>
        <w:t>3 года</w:t>
      </w:r>
    </w:p>
    <w:tbl>
      <w:tblPr>
        <w:tblW w:w="925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332"/>
        <w:gridCol w:w="1260"/>
        <w:gridCol w:w="3980"/>
        <w:gridCol w:w="2680"/>
      </w:tblGrid>
      <w:tr w:rsidR="00542607" w:rsidRPr="002E36D9" w:rsidTr="0090755A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2607" w:rsidRPr="002E36D9" w:rsidRDefault="00542607" w:rsidP="0090755A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2607" w:rsidRPr="002E36D9" w:rsidRDefault="00542607" w:rsidP="0090755A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542607" w:rsidRPr="002E36D9" w:rsidRDefault="00542607" w:rsidP="0090755A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Должность</w:t>
            </w:r>
          </w:p>
        </w:tc>
      </w:tr>
      <w:tr w:rsidR="00542607" w:rsidRPr="002E36D9" w:rsidTr="0090755A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2607" w:rsidRPr="002E36D9" w:rsidRDefault="00542607" w:rsidP="0090755A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2607" w:rsidRPr="002E36D9" w:rsidRDefault="00542607" w:rsidP="0090755A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607" w:rsidRPr="002E36D9" w:rsidRDefault="00542607" w:rsidP="0090755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42607" w:rsidRPr="002E36D9" w:rsidRDefault="00542607" w:rsidP="0090755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42607" w:rsidRPr="002E36D9" w:rsidTr="00186648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2607" w:rsidRPr="002E36D9" w:rsidRDefault="00097AB8" w:rsidP="00776BF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07.</w:t>
            </w:r>
            <w:r w:rsidR="00542607"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20</w:t>
            </w:r>
            <w:r w:rsidR="003B2A7A"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05</w:t>
            </w:r>
            <w:r w:rsidR="00542607"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2607" w:rsidRPr="002E36D9" w:rsidRDefault="00097AB8" w:rsidP="00776BF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06.</w:t>
            </w:r>
            <w:r w:rsidR="00186648"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2022г.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2607" w:rsidRPr="002E36D9" w:rsidRDefault="00B25CF4" w:rsidP="00B25CF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Федеральное государственное автономное образовательное учреждение высшего образования «Южно-Уральский государственный университет (национальный исследовательский университет)»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542607" w:rsidRPr="002E36D9" w:rsidRDefault="00DB2389" w:rsidP="0090755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Р</w:t>
            </w:r>
            <w:r w:rsidR="00B25CF4"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ектор </w:t>
            </w:r>
          </w:p>
        </w:tc>
      </w:tr>
      <w:tr w:rsidR="008B16D2" w:rsidRPr="002E36D9" w:rsidTr="0090755A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186648" w:rsidRPr="002E36D9" w:rsidRDefault="00097AB8" w:rsidP="00776BF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06.</w:t>
            </w:r>
            <w:r w:rsidR="00186648"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2022г.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186648" w:rsidRPr="002E36D9" w:rsidRDefault="00186648" w:rsidP="0018664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наст. 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186648" w:rsidRPr="002E36D9" w:rsidRDefault="00186648" w:rsidP="0018664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Федеральное государственное автономное образовательное учреждение высшего образования «Южно-Уральский государственный университет (национальный исследовательский университет)»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186648" w:rsidRPr="002E36D9" w:rsidRDefault="00DB2389" w:rsidP="0018664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П</w:t>
            </w:r>
            <w:r w:rsidR="00186648" w:rsidRPr="002E36D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резидент</w:t>
            </w:r>
          </w:p>
        </w:tc>
      </w:tr>
    </w:tbl>
    <w:p w:rsidR="00542607" w:rsidRPr="002E36D9" w:rsidRDefault="00542607" w:rsidP="00542607">
      <w:pPr>
        <w:ind w:left="200"/>
        <w:rPr>
          <w:rFonts w:asciiTheme="minorHAnsi" w:hAnsiTheme="minorHAnsi" w:cstheme="minorHAnsi"/>
          <w:sz w:val="18"/>
          <w:szCs w:val="18"/>
        </w:rPr>
      </w:pPr>
      <w:r w:rsidRPr="002E36D9">
        <w:rPr>
          <w:rStyle w:val="Subst"/>
          <w:rFonts w:asciiTheme="minorHAnsi" w:hAnsiTheme="minorHAnsi" w:cstheme="minorHAnsi"/>
          <w:b w:val="0"/>
          <w:bCs/>
          <w:i w:val="0"/>
          <w:iCs/>
        </w:rPr>
        <w:t>Письменное согласие на избрание в члены Совета директоров ПАО «ЧКПЗ» имеется</w:t>
      </w:r>
    </w:p>
    <w:p w:rsidR="00AC0C56" w:rsidRPr="002E36D9" w:rsidRDefault="00AC0C56" w:rsidP="00DC3DEA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D50D03" w:rsidRPr="002E36D9" w:rsidRDefault="00D50D03" w:rsidP="00DC3DEA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1B562E" w:rsidRPr="002E36D9" w:rsidRDefault="001B562E" w:rsidP="00DC3DEA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sectPr w:rsidR="001B562E" w:rsidRPr="002E36D9" w:rsidSect="00674CA7">
      <w:pgSz w:w="11906" w:h="16838"/>
      <w:pgMar w:top="68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630"/>
    <w:rsid w:val="00013B13"/>
    <w:rsid w:val="00026B77"/>
    <w:rsid w:val="00031A76"/>
    <w:rsid w:val="00032C6B"/>
    <w:rsid w:val="00096F42"/>
    <w:rsid w:val="00097AB8"/>
    <w:rsid w:val="000B64F6"/>
    <w:rsid w:val="000E23C9"/>
    <w:rsid w:val="00116A78"/>
    <w:rsid w:val="00133B1C"/>
    <w:rsid w:val="00183A45"/>
    <w:rsid w:val="00186648"/>
    <w:rsid w:val="001B562E"/>
    <w:rsid w:val="00256CEB"/>
    <w:rsid w:val="00261B47"/>
    <w:rsid w:val="0028538A"/>
    <w:rsid w:val="002A0EF8"/>
    <w:rsid w:val="002A4531"/>
    <w:rsid w:val="002B23BC"/>
    <w:rsid w:val="002C510F"/>
    <w:rsid w:val="002D6194"/>
    <w:rsid w:val="002E36D9"/>
    <w:rsid w:val="003056FA"/>
    <w:rsid w:val="00327108"/>
    <w:rsid w:val="003302DB"/>
    <w:rsid w:val="00353BC8"/>
    <w:rsid w:val="00365FAC"/>
    <w:rsid w:val="003B2A7A"/>
    <w:rsid w:val="003E1473"/>
    <w:rsid w:val="003F6C11"/>
    <w:rsid w:val="004041D9"/>
    <w:rsid w:val="004238C5"/>
    <w:rsid w:val="0043430A"/>
    <w:rsid w:val="0043465F"/>
    <w:rsid w:val="00485269"/>
    <w:rsid w:val="004A029B"/>
    <w:rsid w:val="004D0FDD"/>
    <w:rsid w:val="004E1630"/>
    <w:rsid w:val="004F230C"/>
    <w:rsid w:val="00526D13"/>
    <w:rsid w:val="0053246A"/>
    <w:rsid w:val="00542607"/>
    <w:rsid w:val="00552B01"/>
    <w:rsid w:val="00570857"/>
    <w:rsid w:val="00581ADA"/>
    <w:rsid w:val="005D2A17"/>
    <w:rsid w:val="005E23DA"/>
    <w:rsid w:val="005E27BF"/>
    <w:rsid w:val="00611805"/>
    <w:rsid w:val="006566DD"/>
    <w:rsid w:val="00657694"/>
    <w:rsid w:val="0067362C"/>
    <w:rsid w:val="00674CA7"/>
    <w:rsid w:val="006A537F"/>
    <w:rsid w:val="006B7E2F"/>
    <w:rsid w:val="00707A0D"/>
    <w:rsid w:val="00716FA0"/>
    <w:rsid w:val="00721C31"/>
    <w:rsid w:val="00747135"/>
    <w:rsid w:val="00772BBE"/>
    <w:rsid w:val="00776BFD"/>
    <w:rsid w:val="007A1B34"/>
    <w:rsid w:val="007A7DBD"/>
    <w:rsid w:val="007B0A81"/>
    <w:rsid w:val="007C4AC8"/>
    <w:rsid w:val="007C654D"/>
    <w:rsid w:val="007C6A48"/>
    <w:rsid w:val="007F1778"/>
    <w:rsid w:val="00821D81"/>
    <w:rsid w:val="008455C5"/>
    <w:rsid w:val="008479CD"/>
    <w:rsid w:val="0086473B"/>
    <w:rsid w:val="00891ED4"/>
    <w:rsid w:val="008B16D2"/>
    <w:rsid w:val="008D2952"/>
    <w:rsid w:val="008D6021"/>
    <w:rsid w:val="008D6B74"/>
    <w:rsid w:val="00903B15"/>
    <w:rsid w:val="00903D86"/>
    <w:rsid w:val="009112EF"/>
    <w:rsid w:val="00912085"/>
    <w:rsid w:val="00934585"/>
    <w:rsid w:val="00950E60"/>
    <w:rsid w:val="0096769D"/>
    <w:rsid w:val="009A68B1"/>
    <w:rsid w:val="009A68C9"/>
    <w:rsid w:val="009B711E"/>
    <w:rsid w:val="00A065D4"/>
    <w:rsid w:val="00A431C3"/>
    <w:rsid w:val="00A51075"/>
    <w:rsid w:val="00AC0C56"/>
    <w:rsid w:val="00B25B58"/>
    <w:rsid w:val="00B25CF4"/>
    <w:rsid w:val="00B8056E"/>
    <w:rsid w:val="00B92200"/>
    <w:rsid w:val="00BA238C"/>
    <w:rsid w:val="00BA667A"/>
    <w:rsid w:val="00BC7A18"/>
    <w:rsid w:val="00C04849"/>
    <w:rsid w:val="00C172AF"/>
    <w:rsid w:val="00C2542B"/>
    <w:rsid w:val="00C909E7"/>
    <w:rsid w:val="00C93FAD"/>
    <w:rsid w:val="00CD21E8"/>
    <w:rsid w:val="00D00208"/>
    <w:rsid w:val="00D07701"/>
    <w:rsid w:val="00D50D03"/>
    <w:rsid w:val="00D63E8D"/>
    <w:rsid w:val="00D9386B"/>
    <w:rsid w:val="00DB2389"/>
    <w:rsid w:val="00DB77EF"/>
    <w:rsid w:val="00DC3DEA"/>
    <w:rsid w:val="00E11A34"/>
    <w:rsid w:val="00E13014"/>
    <w:rsid w:val="00E43B38"/>
    <w:rsid w:val="00E463A2"/>
    <w:rsid w:val="00E862A4"/>
    <w:rsid w:val="00EE37A5"/>
    <w:rsid w:val="00EE6B49"/>
    <w:rsid w:val="00F04FCD"/>
    <w:rsid w:val="00F06A8C"/>
    <w:rsid w:val="00F530AB"/>
    <w:rsid w:val="00F856BE"/>
    <w:rsid w:val="00F94FB4"/>
    <w:rsid w:val="00F963CF"/>
    <w:rsid w:val="00FA0C1E"/>
    <w:rsid w:val="00FA1688"/>
    <w:rsid w:val="00FB2A6B"/>
    <w:rsid w:val="00FD1FC5"/>
    <w:rsid w:val="00FD68F7"/>
    <w:rsid w:val="00FF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513C7"/>
  <w15:docId w15:val="{BCC79EC0-C136-4BC6-B853-EA99E3977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B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A1B34"/>
    <w:pPr>
      <w:widowControl w:val="0"/>
      <w:autoSpaceDE w:val="0"/>
      <w:autoSpaceDN w:val="0"/>
      <w:adjustRightInd w:val="0"/>
      <w:spacing w:before="240" w:after="40"/>
      <w:outlineLvl w:val="1"/>
    </w:pPr>
    <w:rPr>
      <w:rFonts w:eastAsiaTheme="minorEastAsia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71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E6B49"/>
    <w:pPr>
      <w:widowControl w:val="0"/>
      <w:ind w:firstLine="720"/>
    </w:pPr>
    <w:rPr>
      <w:sz w:val="18"/>
      <w:szCs w:val="18"/>
    </w:rPr>
  </w:style>
  <w:style w:type="character" w:customStyle="1" w:styleId="a4">
    <w:name w:val="Основной текст с отступом Знак"/>
    <w:basedOn w:val="a0"/>
    <w:link w:val="a3"/>
    <w:rsid w:val="00EE6B49"/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EE6B4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Strong"/>
    <w:basedOn w:val="a0"/>
    <w:qFormat/>
    <w:rsid w:val="00EE6B49"/>
    <w:rPr>
      <w:b/>
      <w:bCs/>
    </w:rPr>
  </w:style>
  <w:style w:type="paragraph" w:customStyle="1" w:styleId="ConsPlusNormal">
    <w:name w:val="ConsPlusNormal"/>
    <w:rsid w:val="00E130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A1B34"/>
    <w:rPr>
      <w:rFonts w:ascii="Times New Roman" w:eastAsiaTheme="minorEastAsia" w:hAnsi="Times New Roman" w:cs="Times New Roman"/>
      <w:b/>
      <w:bCs/>
      <w:lang w:eastAsia="ru-RU"/>
    </w:rPr>
  </w:style>
  <w:style w:type="paragraph" w:customStyle="1" w:styleId="SubHeading">
    <w:name w:val="Sub Heading"/>
    <w:uiPriority w:val="99"/>
    <w:rsid w:val="007A1B34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Subst">
    <w:name w:val="Subst"/>
    <w:uiPriority w:val="99"/>
    <w:rsid w:val="007A1B34"/>
    <w:rPr>
      <w:b/>
      <w:i/>
    </w:rPr>
  </w:style>
  <w:style w:type="paragraph" w:customStyle="1" w:styleId="ThinDelim">
    <w:name w:val="Thin Delim"/>
    <w:uiPriority w:val="99"/>
    <w:rsid w:val="00721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271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327108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747135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ЧКПЗ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Балакина Елена Вячеславовна</dc:creator>
  <cp:keywords/>
  <dc:description/>
  <cp:lastModifiedBy>Балакина Елена Вячеславовна</cp:lastModifiedBy>
  <cp:revision>127</cp:revision>
  <dcterms:created xsi:type="dcterms:W3CDTF">2017-04-12T08:38:00Z</dcterms:created>
  <dcterms:modified xsi:type="dcterms:W3CDTF">2023-05-17T05:42:00Z</dcterms:modified>
</cp:coreProperties>
</file>